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D2" w:rsidRDefault="000375D2" w:rsidP="000375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5D2" w:rsidRPr="00D97144" w:rsidRDefault="000375D2" w:rsidP="000375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71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Территориальная  избирательная комиссия </w:t>
      </w:r>
      <w:r w:rsidR="00BE7FDE" w:rsidRPr="00D97144">
        <w:rPr>
          <w:rFonts w:ascii="Times New Roman" w:eastAsia="Times New Roman" w:hAnsi="Times New Roman"/>
          <w:b/>
          <w:sz w:val="28"/>
          <w:szCs w:val="28"/>
          <w:lang w:eastAsia="ru-RU"/>
        </w:rPr>
        <w:t>Муезерского района</w:t>
      </w:r>
    </w:p>
    <w:p w:rsidR="000375D2" w:rsidRPr="000375D2" w:rsidRDefault="000375D2" w:rsidP="00037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pacing w:val="40"/>
          <w:sz w:val="28"/>
          <w:szCs w:val="28"/>
          <w:lang w:eastAsia="ru-RU"/>
        </w:rPr>
      </w:pPr>
    </w:p>
    <w:p w:rsidR="000375D2" w:rsidRPr="000375D2" w:rsidRDefault="000375D2" w:rsidP="00037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pacing w:val="40"/>
          <w:sz w:val="28"/>
          <w:szCs w:val="28"/>
          <w:lang w:eastAsia="ru-RU"/>
        </w:rPr>
      </w:pPr>
      <w:r w:rsidRPr="000375D2">
        <w:rPr>
          <w:rFonts w:ascii="Times New Roman" w:eastAsia="Times New Roman" w:hAnsi="Times New Roman"/>
          <w:b/>
          <w:bCs/>
          <w:caps/>
          <w:spacing w:val="40"/>
          <w:sz w:val="28"/>
          <w:szCs w:val="28"/>
          <w:lang w:eastAsia="ru-RU"/>
        </w:rPr>
        <w:t>Решение</w:t>
      </w:r>
    </w:p>
    <w:p w:rsidR="000375D2" w:rsidRPr="000375D2" w:rsidRDefault="000375D2" w:rsidP="00037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w w:val="114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213"/>
        <w:gridCol w:w="3167"/>
        <w:gridCol w:w="3191"/>
      </w:tblGrid>
      <w:tr w:rsidR="000375D2" w:rsidRPr="000375D2" w:rsidTr="000375D2">
        <w:tc>
          <w:tcPr>
            <w:tcW w:w="3213" w:type="dxa"/>
            <w:hideMark/>
          </w:tcPr>
          <w:p w:rsidR="000375D2" w:rsidRPr="000375D2" w:rsidRDefault="000375D2" w:rsidP="00BE7F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E7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 Муезерского</w:t>
            </w:r>
          </w:p>
        </w:tc>
        <w:tc>
          <w:tcPr>
            <w:tcW w:w="3167" w:type="dxa"/>
          </w:tcPr>
          <w:p w:rsidR="000375D2" w:rsidRPr="000375D2" w:rsidRDefault="000375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0375D2" w:rsidRPr="000375D2" w:rsidRDefault="000375D2" w:rsidP="00F44496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0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F444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декабря 2020</w:t>
            </w:r>
            <w:r w:rsidRPr="000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0375D2" w:rsidRPr="000375D2" w:rsidRDefault="000375D2" w:rsidP="000375D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0375D2" w:rsidRPr="000375D2" w:rsidRDefault="000375D2" w:rsidP="000375D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5D2">
        <w:rPr>
          <w:rFonts w:ascii="Times New Roman" w:eastAsia="Times New Roman" w:hAnsi="Times New Roman"/>
          <w:sz w:val="28"/>
          <w:szCs w:val="28"/>
          <w:lang w:eastAsia="ru-RU"/>
        </w:rPr>
        <w:t>№ 1/3-0</w:t>
      </w:r>
      <w:r w:rsidR="00F44496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0375D2" w:rsidRPr="000375D2" w:rsidRDefault="000375D2" w:rsidP="000375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75D2" w:rsidRPr="000375D2" w:rsidRDefault="000375D2" w:rsidP="000375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75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избрании секретаря  Территориальной избирательной комиссии </w:t>
      </w:r>
      <w:r w:rsidR="00F444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E7FDE">
        <w:rPr>
          <w:rFonts w:ascii="Times New Roman" w:eastAsia="Times New Roman" w:hAnsi="Times New Roman"/>
          <w:b/>
          <w:sz w:val="28"/>
          <w:szCs w:val="28"/>
          <w:lang w:eastAsia="ru-RU"/>
        </w:rPr>
        <w:t>Муезерского</w:t>
      </w:r>
      <w:r w:rsidR="00F444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</w:p>
    <w:p w:rsidR="000375D2" w:rsidRPr="000375D2" w:rsidRDefault="000375D2" w:rsidP="000375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5D2" w:rsidRPr="000375D2" w:rsidRDefault="000375D2" w:rsidP="000375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5D2">
        <w:rPr>
          <w:rFonts w:ascii="Times New Roman" w:eastAsia="Times New Roman" w:hAnsi="Times New Roman"/>
          <w:sz w:val="28"/>
          <w:szCs w:val="28"/>
          <w:lang w:eastAsia="ru-RU"/>
        </w:rPr>
        <w:t xml:space="preserve">ТИК </w:t>
      </w:r>
      <w:r w:rsidR="00BE7FDE">
        <w:rPr>
          <w:rFonts w:ascii="Times New Roman" w:eastAsia="Times New Roman" w:hAnsi="Times New Roman"/>
          <w:sz w:val="28"/>
          <w:szCs w:val="28"/>
          <w:lang w:eastAsia="ru-RU"/>
        </w:rPr>
        <w:t>Муезерского</w:t>
      </w:r>
      <w:r w:rsidR="00F4449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BE7F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5D2">
        <w:rPr>
          <w:rFonts w:ascii="Times New Roman" w:eastAsia="Times New Roman" w:hAnsi="Times New Roman"/>
          <w:spacing w:val="60"/>
          <w:sz w:val="28"/>
          <w:szCs w:val="28"/>
          <w:lang w:eastAsia="ru-RU"/>
        </w:rPr>
        <w:t>решил</w:t>
      </w:r>
      <w:r w:rsidRPr="000375D2">
        <w:rPr>
          <w:rFonts w:ascii="Times New Roman" w:eastAsia="Times New Roman" w:hAnsi="Times New Roman"/>
          <w:sz w:val="28"/>
          <w:szCs w:val="28"/>
          <w:lang w:eastAsia="ru-RU"/>
        </w:rPr>
        <w:t>а:</w:t>
      </w:r>
    </w:p>
    <w:p w:rsidR="000375D2" w:rsidRPr="000375D2" w:rsidRDefault="000375D2" w:rsidP="000375D2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0375D2" w:rsidRPr="000375D2" w:rsidRDefault="000375D2" w:rsidP="000375D2">
      <w:pPr>
        <w:autoSpaceDE w:val="0"/>
        <w:autoSpaceDN w:val="0"/>
        <w:spacing w:after="0" w:line="360" w:lineRule="auto"/>
        <w:ind w:left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375D2">
        <w:rPr>
          <w:rFonts w:ascii="Times New Roman" w:eastAsia="Times New Roman" w:hAnsi="Times New Roman"/>
          <w:iCs/>
          <w:sz w:val="28"/>
          <w:szCs w:val="28"/>
          <w:lang w:eastAsia="ru-RU"/>
        </w:rPr>
        <w:t>1. Утвердить протокол № 3 заседания счетной комиссии.</w:t>
      </w:r>
    </w:p>
    <w:p w:rsidR="00F44496" w:rsidRPr="000375D2" w:rsidRDefault="00F44496" w:rsidP="00F44496">
      <w:pPr>
        <w:pStyle w:val="a3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2. </w:t>
      </w:r>
      <w:r w:rsidR="000375D2" w:rsidRPr="000375D2">
        <w:rPr>
          <w:rFonts w:ascii="Times New Roman" w:eastAsia="Times New Roman" w:hAnsi="Times New Roman"/>
          <w:iCs/>
          <w:sz w:val="28"/>
          <w:szCs w:val="28"/>
          <w:lang w:eastAsia="ru-RU"/>
        </w:rPr>
        <w:t>Считать избранным секретарем  ТИК</w:t>
      </w:r>
      <w:r w:rsidR="00BE7F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Муезерского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района </w:t>
      </w:r>
      <w:r w:rsidR="00BE7FDE">
        <w:rPr>
          <w:rFonts w:ascii="Times New Roman" w:eastAsia="Times New Roman" w:hAnsi="Times New Roman"/>
          <w:iCs/>
          <w:sz w:val="28"/>
          <w:szCs w:val="28"/>
          <w:lang w:eastAsia="ru-RU"/>
        </w:rPr>
        <w:t>Лисовскую Татьяну Владимировну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0375D2" w:rsidRPr="000375D2" w:rsidRDefault="000375D2" w:rsidP="00F44496">
      <w:pPr>
        <w:pStyle w:val="a3"/>
        <w:autoSpaceDE w:val="0"/>
        <w:autoSpaceDN w:val="0"/>
        <w:spacing w:after="0" w:line="360" w:lineRule="auto"/>
        <w:ind w:left="108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0375D2" w:rsidRPr="000375D2" w:rsidRDefault="000375D2" w:rsidP="000375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6BB" w:rsidRDefault="00E926BB" w:rsidP="00E92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Голосовали: «за» - </w:t>
      </w:r>
      <w:r w:rsidR="00CB1C5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«против» - нет.</w:t>
      </w:r>
    </w:p>
    <w:p w:rsidR="00BE7FDE" w:rsidRPr="000375D2" w:rsidRDefault="00BE7FDE" w:rsidP="00E92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5D2" w:rsidRPr="000375D2" w:rsidRDefault="000375D2" w:rsidP="000375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5070"/>
        <w:gridCol w:w="1984"/>
        <w:gridCol w:w="2410"/>
      </w:tblGrid>
      <w:tr w:rsidR="00BE7FDE" w:rsidRPr="000375D2" w:rsidTr="00BC63D3">
        <w:tc>
          <w:tcPr>
            <w:tcW w:w="5070" w:type="dxa"/>
            <w:hideMark/>
          </w:tcPr>
          <w:p w:rsidR="00BE7FDE" w:rsidRPr="000375D2" w:rsidRDefault="00BE7FDE" w:rsidP="00BC63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ТИК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Муезерского района</w:t>
            </w:r>
          </w:p>
          <w:p w:rsidR="00BE7FDE" w:rsidRPr="000375D2" w:rsidRDefault="00BE7FDE" w:rsidP="00BC6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BE7FDE" w:rsidRPr="000375D2" w:rsidRDefault="00BE7FDE" w:rsidP="00BC6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__________</w:t>
            </w:r>
          </w:p>
        </w:tc>
        <w:tc>
          <w:tcPr>
            <w:tcW w:w="2410" w:type="dxa"/>
          </w:tcPr>
          <w:p w:rsidR="00BE7FDE" w:rsidRPr="00944354" w:rsidRDefault="00BE7FDE" w:rsidP="00BC6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3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О.М. Громова</w:t>
            </w:r>
          </w:p>
          <w:p w:rsidR="00BE7FDE" w:rsidRPr="000375D2" w:rsidRDefault="00BE7FDE" w:rsidP="00BC6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7FDE" w:rsidRPr="000375D2" w:rsidTr="00BC63D3">
        <w:tc>
          <w:tcPr>
            <w:tcW w:w="5070" w:type="dxa"/>
            <w:hideMark/>
          </w:tcPr>
          <w:p w:rsidR="00BE7FDE" w:rsidRPr="000375D2" w:rsidRDefault="00BE7FDE" w:rsidP="00BC63D3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ТИК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Муезерского района</w:t>
            </w:r>
          </w:p>
          <w:p w:rsidR="00BE7FDE" w:rsidRPr="000375D2" w:rsidRDefault="00BE7FDE" w:rsidP="00BC6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BE7FDE" w:rsidRPr="000375D2" w:rsidRDefault="00BE7FDE" w:rsidP="00BC6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2410" w:type="dxa"/>
          </w:tcPr>
          <w:p w:rsidR="00BE7FDE" w:rsidRPr="000375D2" w:rsidRDefault="00BE7FDE" w:rsidP="00BC6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Т.В. Лисовская</w:t>
            </w:r>
          </w:p>
          <w:p w:rsidR="00BE7FDE" w:rsidRPr="000375D2" w:rsidRDefault="00BE7FDE" w:rsidP="00BC6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B1C5F" w:rsidRDefault="00CB1C5F"/>
    <w:p w:rsidR="00CB1C5F" w:rsidRPr="00CB1C5F" w:rsidRDefault="00CB1C5F" w:rsidP="00CB1C5F"/>
    <w:p w:rsidR="00CB1C5F" w:rsidRPr="00CB1C5F" w:rsidRDefault="00CB1C5F" w:rsidP="00CB1C5F"/>
    <w:p w:rsidR="00CB1C5F" w:rsidRPr="00CB1C5F" w:rsidRDefault="00CB1C5F" w:rsidP="00CB1C5F"/>
    <w:p w:rsidR="00CB1C5F" w:rsidRDefault="00CB1C5F" w:rsidP="00CB1C5F"/>
    <w:p w:rsidR="00EC6875" w:rsidRPr="00CB1C5F" w:rsidRDefault="00CB1C5F" w:rsidP="00CB1C5F">
      <w:pPr>
        <w:tabs>
          <w:tab w:val="left" w:pos="5250"/>
        </w:tabs>
      </w:pPr>
      <w:r>
        <w:tab/>
      </w:r>
    </w:p>
    <w:sectPr w:rsidR="00EC6875" w:rsidRPr="00CB1C5F" w:rsidSect="00DB3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21F5"/>
    <w:multiLevelType w:val="hybridMultilevel"/>
    <w:tmpl w:val="0C94DDF8"/>
    <w:lvl w:ilvl="0" w:tplc="47CA6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2E6F60"/>
    <w:multiLevelType w:val="hybridMultilevel"/>
    <w:tmpl w:val="13A06700"/>
    <w:lvl w:ilvl="0" w:tplc="FBD47C9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413121"/>
    <w:multiLevelType w:val="hybridMultilevel"/>
    <w:tmpl w:val="A5F2B06A"/>
    <w:lvl w:ilvl="0" w:tplc="137E077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5D2"/>
    <w:rsid w:val="000058F8"/>
    <w:rsid w:val="000375D2"/>
    <w:rsid w:val="00353CE2"/>
    <w:rsid w:val="003F74D1"/>
    <w:rsid w:val="005B21D9"/>
    <w:rsid w:val="00944354"/>
    <w:rsid w:val="009A75E0"/>
    <w:rsid w:val="00BE7FDE"/>
    <w:rsid w:val="00CB1C5F"/>
    <w:rsid w:val="00D403DB"/>
    <w:rsid w:val="00D97144"/>
    <w:rsid w:val="00DB3FA0"/>
    <w:rsid w:val="00E926BB"/>
    <w:rsid w:val="00EC6875"/>
    <w:rsid w:val="00F44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5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dcterms:created xsi:type="dcterms:W3CDTF">2020-12-17T06:47:00Z</dcterms:created>
  <dcterms:modified xsi:type="dcterms:W3CDTF">2021-03-03T09:51:00Z</dcterms:modified>
</cp:coreProperties>
</file>