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B98" w:rsidRDefault="005C28C1" w:rsidP="00AA0B98">
      <w:pPr>
        <w:tabs>
          <w:tab w:val="left" w:pos="4020"/>
          <w:tab w:val="center" w:pos="5102"/>
        </w:tabs>
        <w:ind w:left="-180"/>
        <w:jc w:val="center"/>
        <w:outlineLvl w:val="0"/>
        <w:rPr>
          <w:b/>
        </w:rPr>
      </w:pPr>
      <w:r>
        <w:rPr>
          <w:b/>
        </w:rPr>
        <w:t>ЗА</w:t>
      </w:r>
      <w:r w:rsidR="00AA0B98">
        <w:rPr>
          <w:b/>
        </w:rPr>
        <w:t>КЛЮЧЕНИЕ</w:t>
      </w:r>
    </w:p>
    <w:p w:rsidR="0071288C" w:rsidRDefault="00AA0B98" w:rsidP="0071288C">
      <w:pPr>
        <w:jc w:val="center"/>
        <w:outlineLvl w:val="0"/>
        <w:rPr>
          <w:b/>
        </w:rPr>
      </w:pPr>
      <w:r>
        <w:rPr>
          <w:b/>
        </w:rPr>
        <w:t xml:space="preserve">комиссии </w:t>
      </w:r>
      <w:proofErr w:type="gramStart"/>
      <w:r>
        <w:rPr>
          <w:b/>
        </w:rPr>
        <w:t>о результатах публичных слушаний по вопросу утверждения проекта межевания территории</w:t>
      </w:r>
      <w:r w:rsidR="006B7727">
        <w:rPr>
          <w:b/>
        </w:rPr>
        <w:t xml:space="preserve"> </w:t>
      </w:r>
      <w:r w:rsidR="0071288C" w:rsidRPr="0071288C">
        <w:rPr>
          <w:b/>
        </w:rPr>
        <w:t>для установления границ земельного участка предназначенного для размещения многоквартирного жилого дома расположенного</w:t>
      </w:r>
      <w:r w:rsidR="0071288C">
        <w:t xml:space="preserve"> </w:t>
      </w:r>
      <w:r>
        <w:rPr>
          <w:b/>
        </w:rPr>
        <w:t xml:space="preserve"> по адресу</w:t>
      </w:r>
      <w:proofErr w:type="gramEnd"/>
      <w:r>
        <w:rPr>
          <w:b/>
        </w:rPr>
        <w:t xml:space="preserve">: </w:t>
      </w:r>
    </w:p>
    <w:p w:rsidR="00031A79" w:rsidRDefault="006B7727" w:rsidP="00031A79">
      <w:pPr>
        <w:jc w:val="center"/>
        <w:outlineLvl w:val="0"/>
        <w:rPr>
          <w:b/>
        </w:rPr>
      </w:pPr>
      <w:r>
        <w:rPr>
          <w:b/>
        </w:rPr>
        <w:t xml:space="preserve">Российская Федерация, </w:t>
      </w:r>
      <w:r w:rsidR="00AA0B98">
        <w:rPr>
          <w:b/>
        </w:rPr>
        <w:t xml:space="preserve">Республика Карелия, </w:t>
      </w:r>
    </w:p>
    <w:p w:rsidR="00031A79" w:rsidRDefault="00AA0B98" w:rsidP="00031A79">
      <w:pPr>
        <w:jc w:val="center"/>
        <w:outlineLvl w:val="0"/>
        <w:rPr>
          <w:b/>
        </w:rPr>
      </w:pPr>
      <w:r>
        <w:rPr>
          <w:b/>
        </w:rPr>
        <w:t>Муезерский район,</w:t>
      </w:r>
    </w:p>
    <w:p w:rsidR="006B7727" w:rsidRDefault="00AA0B98" w:rsidP="00031A79">
      <w:pPr>
        <w:jc w:val="center"/>
        <w:outlineLvl w:val="0"/>
        <w:rPr>
          <w:b/>
        </w:rPr>
      </w:pPr>
      <w:proofErr w:type="spellStart"/>
      <w:r>
        <w:rPr>
          <w:b/>
        </w:rPr>
        <w:t>пгт</w:t>
      </w:r>
      <w:proofErr w:type="gramStart"/>
      <w:r>
        <w:rPr>
          <w:b/>
        </w:rPr>
        <w:t>.М</w:t>
      </w:r>
      <w:proofErr w:type="gramEnd"/>
      <w:r>
        <w:rPr>
          <w:b/>
        </w:rPr>
        <w:t>уезерский</w:t>
      </w:r>
      <w:proofErr w:type="spellEnd"/>
      <w:r>
        <w:rPr>
          <w:b/>
        </w:rPr>
        <w:t>,</w:t>
      </w:r>
    </w:p>
    <w:p w:rsidR="000941A2" w:rsidRDefault="00AA0B98" w:rsidP="00031A79">
      <w:pPr>
        <w:jc w:val="center"/>
        <w:outlineLvl w:val="0"/>
        <w:rPr>
          <w:b/>
        </w:rPr>
      </w:pPr>
      <w:r>
        <w:rPr>
          <w:b/>
        </w:rPr>
        <w:t xml:space="preserve">ул. </w:t>
      </w:r>
      <w:r w:rsidR="00BA7B28">
        <w:rPr>
          <w:b/>
        </w:rPr>
        <w:t>Студенческая д.18</w:t>
      </w:r>
    </w:p>
    <w:p w:rsidR="00BA7B28" w:rsidRDefault="00BA7B28" w:rsidP="00AA0B98">
      <w:pPr>
        <w:rPr>
          <w:b/>
        </w:rPr>
      </w:pPr>
    </w:p>
    <w:p w:rsidR="00AA0B98" w:rsidRDefault="00AA0B98" w:rsidP="00AA0B98">
      <w:pPr>
        <w:rPr>
          <w:b/>
        </w:rPr>
      </w:pPr>
      <w:r>
        <w:rPr>
          <w:b/>
        </w:rPr>
        <w:t xml:space="preserve">от </w:t>
      </w:r>
      <w:r w:rsidR="00BA7B28">
        <w:rPr>
          <w:b/>
        </w:rPr>
        <w:t xml:space="preserve">27 мая </w:t>
      </w:r>
      <w:r>
        <w:rPr>
          <w:b/>
        </w:rPr>
        <w:t xml:space="preserve"> 20</w:t>
      </w:r>
      <w:r w:rsidR="000941A2">
        <w:rPr>
          <w:b/>
        </w:rPr>
        <w:t>2</w:t>
      </w:r>
      <w:r w:rsidR="00BA7B28">
        <w:rPr>
          <w:b/>
        </w:rPr>
        <w:t>2</w:t>
      </w:r>
      <w:r>
        <w:rPr>
          <w:b/>
        </w:rPr>
        <w:t xml:space="preserve"> года                                                                         </w:t>
      </w:r>
      <w:proofErr w:type="spellStart"/>
      <w:r>
        <w:rPr>
          <w:b/>
        </w:rPr>
        <w:t>пгт</w:t>
      </w:r>
      <w:proofErr w:type="spellEnd"/>
      <w:r>
        <w:rPr>
          <w:b/>
        </w:rPr>
        <w:t xml:space="preserve">. Муезерский                                                             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В соответствии с положениями Федерального закона №190-ФЗ от 29.12.2004 года «Градостроительный кодекс Российской Федерации», Уставом Муезерского городского поселения, Постановлением администрации Муезерского городского поселения от </w:t>
      </w:r>
      <w:r w:rsidR="00AE332C">
        <w:t>2</w:t>
      </w:r>
      <w:r w:rsidR="00BA7B28">
        <w:t>2</w:t>
      </w:r>
      <w:r>
        <w:t>.0</w:t>
      </w:r>
      <w:r w:rsidR="00BA7B28">
        <w:t>4</w:t>
      </w:r>
      <w:r w:rsidR="00804EC2">
        <w:t>.20</w:t>
      </w:r>
      <w:r w:rsidR="00F86D1A">
        <w:t>2</w:t>
      </w:r>
      <w:r w:rsidR="00BA7B28">
        <w:t>2</w:t>
      </w:r>
      <w:r>
        <w:t xml:space="preserve">г. № </w:t>
      </w:r>
      <w:r w:rsidR="00BA7B28">
        <w:t>28</w:t>
      </w:r>
      <w:r>
        <w:t xml:space="preserve"> «О </w:t>
      </w:r>
      <w:r w:rsidR="006B7727">
        <w:t>назначении</w:t>
      </w:r>
      <w:r>
        <w:t xml:space="preserve"> публичных слушаний по проекту межевания территории</w:t>
      </w:r>
      <w:r w:rsidR="006B7727">
        <w:t xml:space="preserve"> </w:t>
      </w:r>
      <w:r w:rsidR="00003AE4">
        <w:t xml:space="preserve">для установления границ земельного участка, предназначенного  для размещения </w:t>
      </w:r>
      <w:r w:rsidR="006B7727">
        <w:t xml:space="preserve">многоквартирного жилого дома  расположенного по адресу: Российская Федерация, Республика Карелия, Муезерский район, </w:t>
      </w:r>
      <w:proofErr w:type="spellStart"/>
      <w:r w:rsidR="006B7727">
        <w:t>пгт,Муезерский</w:t>
      </w:r>
      <w:proofErr w:type="spellEnd"/>
      <w:r w:rsidR="006B7727">
        <w:t>, ул</w:t>
      </w:r>
      <w:proofErr w:type="gramStart"/>
      <w:r w:rsidR="006B7727">
        <w:t>.</w:t>
      </w:r>
      <w:r w:rsidR="00BA7B28">
        <w:t>С</w:t>
      </w:r>
      <w:proofErr w:type="gramEnd"/>
      <w:r w:rsidR="00BA7B28">
        <w:t>туденческая д.18</w:t>
      </w:r>
      <w:r>
        <w:t xml:space="preserve"> по вопросу утверждения проекта межевания территории</w:t>
      </w:r>
      <w:r w:rsidR="00003AE4">
        <w:t xml:space="preserve"> для установления границ земельного участка, предназначенного для размещения многоквартирного  жилого дома</w:t>
      </w:r>
      <w:r>
        <w:t>, расположенно</w:t>
      </w:r>
      <w:r w:rsidR="00003AE4">
        <w:t>го</w:t>
      </w:r>
      <w:r>
        <w:t xml:space="preserve"> по адресу: </w:t>
      </w:r>
      <w:r w:rsidR="006B7727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 </w:t>
      </w:r>
      <w:r w:rsidR="00BA7B28">
        <w:t xml:space="preserve">Студенческая </w:t>
      </w:r>
      <w:r w:rsidR="00AE332C">
        <w:t>д.1</w:t>
      </w:r>
      <w:r w:rsidR="00BA7B28">
        <w:t>8</w:t>
      </w:r>
      <w:r w:rsidR="000941A2">
        <w:t xml:space="preserve"> </w:t>
      </w:r>
      <w:r w:rsidR="006B7727">
        <w:t xml:space="preserve"> </w:t>
      </w:r>
      <w:r w:rsidR="00BA7B28" w:rsidRPr="00BA7B28">
        <w:rPr>
          <w:b/>
        </w:rPr>
        <w:t>27.05</w:t>
      </w:r>
      <w:r>
        <w:rPr>
          <w:b/>
        </w:rPr>
        <w:t>.20</w:t>
      </w:r>
      <w:r w:rsidR="00F86D1A">
        <w:rPr>
          <w:b/>
        </w:rPr>
        <w:t>2</w:t>
      </w:r>
      <w:r w:rsidR="00BA7B28">
        <w:rPr>
          <w:b/>
        </w:rPr>
        <w:t>2</w:t>
      </w:r>
      <w:r>
        <w:t xml:space="preserve"> г. состоялись публичные слушания.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 По  вопросу утверждения проекта межевания территории</w:t>
      </w:r>
      <w:r w:rsidR="00003AE4">
        <w:t xml:space="preserve">    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по адресу: </w:t>
      </w:r>
      <w:r w:rsidR="006B7727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BA7B28">
        <w:t>Студенческая</w:t>
      </w:r>
      <w:r w:rsidR="00AE332C">
        <w:t xml:space="preserve"> д.1</w:t>
      </w:r>
      <w:r w:rsidR="00BA7B28">
        <w:t>8</w:t>
      </w:r>
      <w:r>
        <w:t xml:space="preserve">, выступила </w:t>
      </w:r>
      <w:r w:rsidR="00347D4D">
        <w:t>И.о.</w:t>
      </w:r>
      <w:r w:rsidR="005C28C1">
        <w:t>Г</w:t>
      </w:r>
      <w:r>
        <w:t>лав</w:t>
      </w:r>
      <w:r w:rsidR="00347D4D">
        <w:t>ы</w:t>
      </w:r>
      <w:r>
        <w:t xml:space="preserve"> Муезерского городского поселения </w:t>
      </w:r>
      <w:r w:rsidR="00347D4D">
        <w:t>С.В.Смирнова</w:t>
      </w:r>
      <w:r>
        <w:t>, и было принято решение о проведении публичных слушаний по вопросу утверждения проекта межевания  территории</w:t>
      </w:r>
      <w:r w:rsidR="006B7727">
        <w:t xml:space="preserve"> </w:t>
      </w:r>
      <w:r w:rsidR="000A2CBB">
        <w:t xml:space="preserve">для установления границ земельного участка предназначенного для размещения многоквартирного жилого дома расположенного </w:t>
      </w:r>
      <w:r>
        <w:t>по адресу:</w:t>
      </w:r>
      <w:r w:rsidR="006B7727">
        <w:t xml:space="preserve"> Российская Федерация, </w:t>
      </w:r>
      <w:r>
        <w:t xml:space="preserve"> Республика Карелия, Муезерский район, </w:t>
      </w:r>
      <w:proofErr w:type="spellStart"/>
      <w:r>
        <w:t>пгт</w:t>
      </w:r>
      <w:proofErr w:type="spellEnd"/>
      <w:r>
        <w:t>. Муезерский, ул.</w:t>
      </w:r>
      <w:r w:rsidR="00AE332C">
        <w:t xml:space="preserve"> </w:t>
      </w:r>
      <w:proofErr w:type="gramStart"/>
      <w:r w:rsidR="00BA7B28">
        <w:t>Студенческая</w:t>
      </w:r>
      <w:proofErr w:type="gramEnd"/>
      <w:r w:rsidR="00AE332C">
        <w:t xml:space="preserve"> д.1</w:t>
      </w:r>
      <w:r w:rsidR="00BA7B28">
        <w:t>8</w:t>
      </w:r>
      <w:r w:rsidR="00181E1F">
        <w:t>.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Данное заключение подготовлено </w:t>
      </w:r>
      <w:proofErr w:type="gramStart"/>
      <w:r>
        <w:t>на основании протокола проведения публичных слушаний по вопросу утверждения проекта межевания  территории</w:t>
      </w:r>
      <w:r w:rsidR="006B7727">
        <w:t xml:space="preserve"> </w:t>
      </w:r>
      <w:r w:rsidR="000A2CBB">
        <w:t xml:space="preserve"> для установления границ земельного участка предназначенного для размещения многоквартирного жилого дома расположенного </w:t>
      </w:r>
      <w:r>
        <w:t>по адресу</w:t>
      </w:r>
      <w:proofErr w:type="gramEnd"/>
      <w:r>
        <w:t xml:space="preserve">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>, ул.</w:t>
      </w:r>
      <w:r w:rsidR="00BA7B28">
        <w:t xml:space="preserve">Студенческая </w:t>
      </w:r>
      <w:r w:rsidR="00AE332C">
        <w:t xml:space="preserve"> д.1</w:t>
      </w:r>
      <w:r w:rsidR="00BA7B28">
        <w:t>8</w:t>
      </w:r>
      <w:r>
        <w:t xml:space="preserve">.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Разработчиком проекта межевания территории</w:t>
      </w:r>
      <w:r w:rsidR="000A2CBB">
        <w:t xml:space="preserve"> 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по адресу: </w:t>
      </w:r>
      <w:r w:rsidR="006B7727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BA7B28">
        <w:t>Студенческая д.18</w:t>
      </w:r>
      <w:r>
        <w:rPr>
          <w:i/>
        </w:rPr>
        <w:t xml:space="preserve"> </w:t>
      </w:r>
      <w:r>
        <w:t>является ООО «</w:t>
      </w:r>
      <w:proofErr w:type="spellStart"/>
      <w:r w:rsidR="00052A01">
        <w:t>Карелгеоком</w:t>
      </w:r>
      <w:proofErr w:type="spellEnd"/>
      <w:r w:rsidR="00052A01">
        <w:t>»</w:t>
      </w:r>
      <w:r>
        <w:t xml:space="preserve"> г.</w:t>
      </w:r>
      <w:r w:rsidR="00052A01">
        <w:t>Петрозаводск</w:t>
      </w:r>
      <w:r>
        <w:t>.</w:t>
      </w:r>
    </w:p>
    <w:p w:rsidR="00AA0B98" w:rsidRDefault="00AA0B98" w:rsidP="00AA0B98">
      <w:pPr>
        <w:spacing w:before="80"/>
        <w:jc w:val="both"/>
      </w:pPr>
      <w:r>
        <w:t xml:space="preserve">     В ходе проведения публичных слушаний на рассмотрение Комиссии обращений от физических и юридических лиц </w:t>
      </w:r>
      <w:r>
        <w:rPr>
          <w:b/>
        </w:rPr>
        <w:t xml:space="preserve">с </w:t>
      </w:r>
      <w:r w:rsidR="00BA7B28">
        <w:rPr>
          <w:b/>
        </w:rPr>
        <w:t>28</w:t>
      </w:r>
      <w:r>
        <w:rPr>
          <w:b/>
        </w:rPr>
        <w:t>.</w:t>
      </w:r>
      <w:r w:rsidR="0000190A">
        <w:rPr>
          <w:b/>
        </w:rPr>
        <w:t>0</w:t>
      </w:r>
      <w:r w:rsidR="00BA7B28">
        <w:rPr>
          <w:b/>
        </w:rPr>
        <w:t>4</w:t>
      </w:r>
      <w:r>
        <w:rPr>
          <w:b/>
        </w:rPr>
        <w:t>.20</w:t>
      </w:r>
      <w:r w:rsidR="003B3286">
        <w:rPr>
          <w:b/>
        </w:rPr>
        <w:t>2</w:t>
      </w:r>
      <w:r w:rsidR="00BA7B28">
        <w:rPr>
          <w:b/>
        </w:rPr>
        <w:t>2</w:t>
      </w:r>
      <w:r>
        <w:rPr>
          <w:b/>
        </w:rPr>
        <w:t xml:space="preserve"> по </w:t>
      </w:r>
      <w:r w:rsidR="00BA7B28">
        <w:rPr>
          <w:b/>
        </w:rPr>
        <w:t>27</w:t>
      </w:r>
      <w:r>
        <w:rPr>
          <w:b/>
        </w:rPr>
        <w:t>.</w:t>
      </w:r>
      <w:r w:rsidR="00BA7B28">
        <w:rPr>
          <w:b/>
        </w:rPr>
        <w:t>05</w:t>
      </w:r>
      <w:r>
        <w:rPr>
          <w:b/>
        </w:rPr>
        <w:t>.20</w:t>
      </w:r>
      <w:r w:rsidR="00181E1F">
        <w:rPr>
          <w:b/>
        </w:rPr>
        <w:t>2</w:t>
      </w:r>
      <w:r w:rsidR="00BA7B28">
        <w:rPr>
          <w:b/>
        </w:rPr>
        <w:t>2</w:t>
      </w:r>
      <w:r>
        <w:t xml:space="preserve"> г. включительно не поступало.</w:t>
      </w:r>
    </w:p>
    <w:p w:rsidR="00AA0B98" w:rsidRDefault="00AA0B98" w:rsidP="00AA0B98">
      <w:pPr>
        <w:spacing w:before="120"/>
        <w:jc w:val="both"/>
        <w:outlineLvl w:val="0"/>
      </w:pPr>
      <w:r>
        <w:rPr>
          <w:b/>
        </w:rPr>
        <w:t xml:space="preserve">    </w:t>
      </w:r>
      <w:r w:rsidR="00BA7B28">
        <w:rPr>
          <w:b/>
        </w:rPr>
        <w:t>27</w:t>
      </w:r>
      <w:r w:rsidR="00181E1F">
        <w:rPr>
          <w:b/>
        </w:rPr>
        <w:t>.</w:t>
      </w:r>
      <w:r w:rsidR="00BA7B28">
        <w:rPr>
          <w:b/>
        </w:rPr>
        <w:t>05</w:t>
      </w:r>
      <w:r w:rsidR="00181E1F">
        <w:rPr>
          <w:b/>
        </w:rPr>
        <w:t>.</w:t>
      </w:r>
      <w:r>
        <w:rPr>
          <w:b/>
        </w:rPr>
        <w:t>.20</w:t>
      </w:r>
      <w:r w:rsidR="00F86D1A">
        <w:rPr>
          <w:b/>
        </w:rPr>
        <w:t>2</w:t>
      </w:r>
      <w:r w:rsidR="00BA7B28">
        <w:rPr>
          <w:b/>
        </w:rPr>
        <w:t>2</w:t>
      </w:r>
      <w:r>
        <w:rPr>
          <w:b/>
        </w:rPr>
        <w:t xml:space="preserve"> г. в 15 часов 00</w:t>
      </w:r>
      <w:r>
        <w:t xml:space="preserve"> </w:t>
      </w:r>
      <w:r>
        <w:rPr>
          <w:b/>
        </w:rPr>
        <w:t>минут (время московское)</w:t>
      </w:r>
      <w:r>
        <w:t xml:space="preserve"> в здании администрации Муезерского городского поселения по адресу: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>, ул.Октябрьская д.28а прошли публичные слушания по вопросу утверждения проекта межевания территории</w:t>
      </w:r>
      <w:r w:rsidR="000A2CBB">
        <w:t xml:space="preserve"> для установления границ земельного участка предназначенного для размещения многоквартирного жилого дома расположенного по </w:t>
      </w:r>
      <w:r w:rsidR="00052A01">
        <w:t xml:space="preserve"> </w:t>
      </w:r>
      <w:r>
        <w:t xml:space="preserve"> адресу: </w:t>
      </w:r>
      <w:r w:rsidR="00052A01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</w:t>
      </w:r>
      <w:r>
        <w:lastRenderedPageBreak/>
        <w:t xml:space="preserve">ул. </w:t>
      </w:r>
      <w:proofErr w:type="spellStart"/>
      <w:r w:rsidR="00BA7B28">
        <w:t>Студенчсеская</w:t>
      </w:r>
      <w:proofErr w:type="spellEnd"/>
      <w:r w:rsidR="00BA7B28">
        <w:t xml:space="preserve"> </w:t>
      </w:r>
      <w:r w:rsidR="0000190A">
        <w:t>д.1</w:t>
      </w:r>
      <w:r w:rsidR="00BA7B28">
        <w:t>8,</w:t>
      </w:r>
      <w:r>
        <w:t xml:space="preserve"> в которых приняли участие </w:t>
      </w:r>
      <w:r w:rsidR="00181E1F" w:rsidRPr="00347D4D">
        <w:rPr>
          <w:color w:val="000000" w:themeColor="text1"/>
        </w:rPr>
        <w:t>7</w:t>
      </w:r>
      <w:r w:rsidRPr="00BA7B28">
        <w:rPr>
          <w:color w:val="FF0000"/>
        </w:rPr>
        <w:t xml:space="preserve"> </w:t>
      </w:r>
      <w:r>
        <w:t>человек (список регистрации наход</w:t>
      </w:r>
      <w:r w:rsidR="009031ED">
        <w:t>и</w:t>
      </w:r>
      <w:r>
        <w:t>тся в администрации Муезерского городского поселения).</w:t>
      </w:r>
    </w:p>
    <w:p w:rsidR="00995080" w:rsidRDefault="00AA0B98" w:rsidP="00AA0B98">
      <w:pPr>
        <w:spacing w:before="120"/>
        <w:jc w:val="both"/>
        <w:outlineLvl w:val="0"/>
      </w:pPr>
      <w:r>
        <w:t xml:space="preserve">     </w:t>
      </w:r>
      <w:r w:rsidR="00B12938">
        <w:t xml:space="preserve">На публичных слушаниях была заслушана информация </w:t>
      </w:r>
      <w:r w:rsidR="00347D4D">
        <w:t xml:space="preserve"> И.о</w:t>
      </w:r>
      <w:proofErr w:type="gramStart"/>
      <w:r w:rsidR="00347D4D">
        <w:t>.</w:t>
      </w:r>
      <w:r w:rsidR="00B12938">
        <w:t>Г</w:t>
      </w:r>
      <w:proofErr w:type="gramEnd"/>
      <w:r w:rsidR="00B12938">
        <w:t xml:space="preserve">лавы Муезерского городского поселения </w:t>
      </w:r>
      <w:proofErr w:type="spellStart"/>
      <w:r w:rsidR="00347D4D">
        <w:t>С,В.Смирновой</w:t>
      </w:r>
      <w:proofErr w:type="spellEnd"/>
      <w:r w:rsidR="00347D4D">
        <w:t>,</w:t>
      </w:r>
      <w:r w:rsidR="00B12938">
        <w:t xml:space="preserve"> которая  п</w:t>
      </w:r>
      <w:r>
        <w:t>редстав</w:t>
      </w:r>
      <w:r w:rsidR="00B12938">
        <w:t xml:space="preserve">ила на обсуждение </w:t>
      </w:r>
      <w:r>
        <w:t xml:space="preserve">проект  межевания территории </w:t>
      </w:r>
      <w:r w:rsidR="000A2CBB"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t xml:space="preserve"> адресу: </w:t>
      </w:r>
      <w:r w:rsidR="00052A01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BA7B28">
        <w:t>Студенческая д.18.</w:t>
      </w:r>
      <w:r w:rsidR="000941A2">
        <w:t>.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После заслушивания информации по проекту межевания  территории </w:t>
      </w:r>
      <w:r w:rsidR="00907FDA">
        <w:t xml:space="preserve">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по адресу: </w:t>
      </w:r>
      <w:r w:rsidR="00052A01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BA7B28">
        <w:t>Студенческая</w:t>
      </w:r>
      <w:r w:rsidR="0000190A">
        <w:t xml:space="preserve"> д.1</w:t>
      </w:r>
      <w:r w:rsidR="00BA7B28">
        <w:t>8</w:t>
      </w:r>
      <w:r>
        <w:t>,  проект был вынесен на обсуждение участников публичных слушаний.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Во время проведения публичных слушаний участники имели возможность задать свои вопросы письменно или устно и выступить с критическими замечаниями. Замечания и предложения по проекту межевания</w:t>
      </w:r>
      <w:r w:rsidR="00907FDA">
        <w:t xml:space="preserve"> территории </w:t>
      </w:r>
      <w:r>
        <w:t xml:space="preserve"> </w:t>
      </w:r>
      <w:r w:rsidR="00907FDA">
        <w:t xml:space="preserve">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 по адресу:</w:t>
      </w:r>
      <w:r w:rsidR="00052A01">
        <w:t xml:space="preserve"> Российская Федерация,</w:t>
      </w:r>
      <w:r>
        <w:t xml:space="preserve">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BA7B28">
        <w:t>Студенческая д.18</w:t>
      </w:r>
      <w:r w:rsidR="0000190A">
        <w:t xml:space="preserve"> </w:t>
      </w:r>
      <w:r>
        <w:t xml:space="preserve"> не поступали.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Заслушав информацию по проекту межевания  территории</w:t>
      </w:r>
      <w:r w:rsidR="00052A01">
        <w:t xml:space="preserve"> </w:t>
      </w:r>
      <w:r w:rsidR="00995080"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t xml:space="preserve"> адресу: </w:t>
      </w:r>
      <w:r w:rsidR="00052A01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BA7B28">
        <w:t>Студенческая д.18</w:t>
      </w:r>
      <w:r>
        <w:t xml:space="preserve">    </w:t>
      </w:r>
      <w:r>
        <w:rPr>
          <w:b/>
        </w:rPr>
        <w:t>комиссия решила:</w:t>
      </w:r>
    </w:p>
    <w:p w:rsidR="00AA0B98" w:rsidRPr="00725223" w:rsidRDefault="00AA0B98" w:rsidP="00AA0B98">
      <w:pPr>
        <w:spacing w:before="120"/>
        <w:jc w:val="both"/>
        <w:outlineLvl w:val="0"/>
        <w:rPr>
          <w:b/>
        </w:rPr>
      </w:pPr>
      <w:r>
        <w:t xml:space="preserve">     1) публичные слушания по проекту  межевания территории</w:t>
      </w:r>
      <w:r w:rsidR="00052A01">
        <w:t xml:space="preserve"> </w:t>
      </w:r>
      <w:r w:rsidR="00907FDA"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t xml:space="preserve"> адресу:</w:t>
      </w:r>
      <w:r w:rsidR="00052A01">
        <w:t xml:space="preserve"> 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BA7B28">
        <w:t xml:space="preserve">Студенческая д.18 </w:t>
      </w:r>
      <w:r>
        <w:t xml:space="preserve"> </w:t>
      </w:r>
      <w:r w:rsidRPr="00725223">
        <w:rPr>
          <w:b/>
        </w:rPr>
        <w:t>признать состоявшимися;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2) утвердить  проект межевания  территории</w:t>
      </w:r>
      <w:r w:rsidR="00725223">
        <w:t xml:space="preserve"> </w:t>
      </w:r>
      <w:r w:rsidR="00907FDA"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t xml:space="preserve">адресу: </w:t>
      </w:r>
      <w:r w:rsidR="00725223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spellEnd"/>
      <w:r>
        <w:t xml:space="preserve">. Муезерский, ул. </w:t>
      </w:r>
      <w:proofErr w:type="gramStart"/>
      <w:r w:rsidR="00BA7B28">
        <w:t>Студенческая</w:t>
      </w:r>
      <w:proofErr w:type="gramEnd"/>
      <w:r w:rsidR="0000190A">
        <w:t xml:space="preserve"> д.1</w:t>
      </w:r>
      <w:r w:rsidR="00BA7B28">
        <w:t>8</w:t>
      </w:r>
      <w:r>
        <w:t xml:space="preserve">;  </w:t>
      </w:r>
    </w:p>
    <w:p w:rsidR="00AA0B98" w:rsidRDefault="00AA0B98" w:rsidP="00AA0B98">
      <w:pPr>
        <w:spacing w:before="80"/>
        <w:jc w:val="both"/>
      </w:pPr>
      <w:r>
        <w:t xml:space="preserve">     3) опубликовать (обнародовать) настоящее заключение в средствах массовой информации и разместить на официальном Интернет-сайте администрации Муезерского муниципального района.</w:t>
      </w:r>
    </w:p>
    <w:p w:rsidR="00181E1F" w:rsidRDefault="00AA0B98" w:rsidP="00DE7E29">
      <w:pPr>
        <w:spacing w:before="240"/>
        <w:jc w:val="both"/>
        <w:outlineLvl w:val="0"/>
      </w:pPr>
      <w:r>
        <w:t xml:space="preserve">     Председатель комиссии                                    </w:t>
      </w:r>
      <w:r w:rsidR="00347D4D">
        <w:t>С.В.Смирнова</w:t>
      </w:r>
    </w:p>
    <w:p w:rsidR="00AA0B98" w:rsidRDefault="00AA0B98" w:rsidP="00347D4D">
      <w:pPr>
        <w:spacing w:before="240"/>
        <w:jc w:val="both"/>
        <w:outlineLvl w:val="0"/>
      </w:pPr>
      <w:r>
        <w:t xml:space="preserve">     Члены</w:t>
      </w:r>
      <w:r w:rsidR="00804EC2">
        <w:t xml:space="preserve"> </w:t>
      </w:r>
      <w:r>
        <w:t xml:space="preserve">комиссии:                   </w:t>
      </w:r>
      <w:r w:rsidR="00804EC2">
        <w:t xml:space="preserve">  </w:t>
      </w:r>
      <w:r>
        <w:t xml:space="preserve">                          </w:t>
      </w:r>
      <w:proofErr w:type="spellStart"/>
      <w:r w:rsidR="00181E1F">
        <w:t>Ю.Д.Хлебаева</w:t>
      </w:r>
      <w:proofErr w:type="spellEnd"/>
    </w:p>
    <w:p w:rsidR="00AA0B98" w:rsidRDefault="00AA0B98" w:rsidP="00AA0B98">
      <w:pPr>
        <w:jc w:val="both"/>
      </w:pPr>
      <w:r>
        <w:t xml:space="preserve">                                                                                </w:t>
      </w:r>
      <w:r w:rsidR="0071288C">
        <w:t xml:space="preserve"> </w:t>
      </w:r>
    </w:p>
    <w:p w:rsidR="00AA0B98" w:rsidRDefault="00347D4D" w:rsidP="00AA0B98">
      <w:pPr>
        <w:jc w:val="both"/>
      </w:pPr>
      <w:r>
        <w:t xml:space="preserve">                                                                                И.В.Фомина</w:t>
      </w: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sectPr w:rsidR="00AA0B98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A0B98"/>
    <w:rsid w:val="0000190A"/>
    <w:rsid w:val="00003AE4"/>
    <w:rsid w:val="00031A79"/>
    <w:rsid w:val="00052A01"/>
    <w:rsid w:val="000835C4"/>
    <w:rsid w:val="000941A2"/>
    <w:rsid w:val="000A2CBB"/>
    <w:rsid w:val="00181E1F"/>
    <w:rsid w:val="001A7493"/>
    <w:rsid w:val="0024293C"/>
    <w:rsid w:val="00261CF9"/>
    <w:rsid w:val="00275015"/>
    <w:rsid w:val="00343D32"/>
    <w:rsid w:val="00347D4D"/>
    <w:rsid w:val="003B3286"/>
    <w:rsid w:val="003B4701"/>
    <w:rsid w:val="005C28C1"/>
    <w:rsid w:val="006B7727"/>
    <w:rsid w:val="00701AFB"/>
    <w:rsid w:val="0071288C"/>
    <w:rsid w:val="00725223"/>
    <w:rsid w:val="00796BE0"/>
    <w:rsid w:val="00804EC2"/>
    <w:rsid w:val="00827302"/>
    <w:rsid w:val="008871E3"/>
    <w:rsid w:val="009031ED"/>
    <w:rsid w:val="00907FDA"/>
    <w:rsid w:val="00995080"/>
    <w:rsid w:val="009D4751"/>
    <w:rsid w:val="009D6AE0"/>
    <w:rsid w:val="00AA0B98"/>
    <w:rsid w:val="00AE332C"/>
    <w:rsid w:val="00B121D6"/>
    <w:rsid w:val="00B12938"/>
    <w:rsid w:val="00B33612"/>
    <w:rsid w:val="00B43A37"/>
    <w:rsid w:val="00BA7B28"/>
    <w:rsid w:val="00C43E47"/>
    <w:rsid w:val="00CA4E52"/>
    <w:rsid w:val="00D5111D"/>
    <w:rsid w:val="00DE7E29"/>
    <w:rsid w:val="00E536DC"/>
    <w:rsid w:val="00ED6706"/>
    <w:rsid w:val="00F46B94"/>
    <w:rsid w:val="00F64F6C"/>
    <w:rsid w:val="00F86D1A"/>
    <w:rsid w:val="00FF3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2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923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2022-05-26T11:25:00Z</cp:lastPrinted>
  <dcterms:created xsi:type="dcterms:W3CDTF">2018-07-25T16:08:00Z</dcterms:created>
  <dcterms:modified xsi:type="dcterms:W3CDTF">2022-05-26T11:26:00Z</dcterms:modified>
</cp:coreProperties>
</file>